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7B39C" w14:textId="425D6D58" w:rsidR="002C7A64" w:rsidRDefault="002C7A64" w:rsidP="00B520A8">
      <w:pPr>
        <w:spacing w:after="160" w:line="259" w:lineRule="auto"/>
        <w:jc w:val="center"/>
        <w:rPr>
          <w:rFonts w:ascii="Arial" w:eastAsia="STKaiti" w:hAnsi="Arial" w:cs="Tahoma"/>
          <w:color w:val="250963"/>
          <w:sz w:val="48"/>
          <w:szCs w:val="44"/>
          <w:lang w:val="en-GB" w:eastAsia="ja-JP"/>
        </w:rPr>
        <w:sectPr w:rsidR="002C7A64" w:rsidSect="002C7A64">
          <w:footerReference w:type="default" r:id="rId7"/>
          <w:headerReference w:type="first" r:id="rId8"/>
          <w:pgSz w:w="11900" w:h="16840"/>
          <w:pgMar w:top="1134" w:right="1134" w:bottom="1134" w:left="1134" w:header="709" w:footer="709" w:gutter="0"/>
          <w:cols w:space="720"/>
          <w:docGrid w:linePitch="326"/>
        </w:sectPr>
      </w:pPr>
      <w:r w:rsidRPr="00425B2C">
        <w:rPr>
          <w:rFonts w:ascii="Arial" w:eastAsia="STKaiti" w:hAnsi="Arial" w:cs="Tahoma"/>
          <w:noProof/>
          <w:color w:val="53565A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241955" wp14:editId="1FF26B07">
                <wp:simplePos x="0" y="0"/>
                <wp:positionH relativeFrom="margin">
                  <wp:align>right</wp:align>
                </wp:positionH>
                <wp:positionV relativeFrom="paragraph">
                  <wp:posOffset>5223510</wp:posOffset>
                </wp:positionV>
                <wp:extent cx="3497580" cy="1478280"/>
                <wp:effectExtent l="0" t="0" r="0" b="762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7580" cy="1478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2850B9" w14:textId="77777777" w:rsidR="002C7A64" w:rsidRDefault="002C7A64" w:rsidP="002C7A64">
                            <w:pPr>
                              <w:pStyle w:val="Title"/>
                              <w:rPr>
                                <w:rFonts w:ascii="Arial" w:hAnsi="Arial"/>
                                <w:b/>
                                <w:color w:val="1A1A1A" w:themeColor="background1" w:themeShade="1A"/>
                                <w:sz w:val="60"/>
                                <w:szCs w:val="60"/>
                                <w:lang w:val="en-GB" w:eastAsia="ja-JP"/>
                              </w:rPr>
                            </w:pPr>
                            <w:r w:rsidRPr="002C7A64">
                              <w:rPr>
                                <w:rFonts w:ascii="Arial" w:hAnsi="Arial"/>
                                <w:b/>
                                <w:color w:val="1A1A1A" w:themeColor="background1" w:themeShade="1A"/>
                                <w:sz w:val="60"/>
                                <w:szCs w:val="60"/>
                                <w:lang w:val="en-GB" w:eastAsia="ja-JP"/>
                              </w:rPr>
                              <w:t xml:space="preserve">Checklist – </w:t>
                            </w:r>
                          </w:p>
                          <w:p w14:paraId="1BE8D243" w14:textId="783BEE0D" w:rsidR="002C7A64" w:rsidRPr="00425B2C" w:rsidRDefault="002C7A64" w:rsidP="002C7A64">
                            <w:pPr>
                              <w:pStyle w:val="Title"/>
                              <w:rPr>
                                <w:rFonts w:ascii="Arial" w:hAnsi="Arial"/>
                                <w:b/>
                                <w:color w:val="1A1A1A" w:themeColor="background1" w:themeShade="1A"/>
                                <w:sz w:val="60"/>
                                <w:szCs w:val="60"/>
                                <w:lang w:val="en-GB" w:eastAsia="ja-JP"/>
                              </w:rPr>
                            </w:pPr>
                            <w:r w:rsidRPr="002C7A64">
                              <w:rPr>
                                <w:rFonts w:ascii="Arial" w:hAnsi="Arial"/>
                                <w:b/>
                                <w:color w:val="1A1A1A" w:themeColor="background1" w:themeShade="1A"/>
                                <w:sz w:val="60"/>
                                <w:szCs w:val="60"/>
                                <w:lang w:val="en-GB" w:eastAsia="ja-JP"/>
                              </w:rPr>
                              <w:t xml:space="preserve">My current support </w:t>
                            </w:r>
                            <w:proofErr w:type="gramStart"/>
                            <w:r w:rsidRPr="002C7A64">
                              <w:rPr>
                                <w:rFonts w:ascii="Arial" w:hAnsi="Arial"/>
                                <w:b/>
                                <w:color w:val="1A1A1A" w:themeColor="background1" w:themeShade="1A"/>
                                <w:sz w:val="60"/>
                                <w:szCs w:val="60"/>
                                <w:lang w:val="en-GB" w:eastAsia="ja-JP"/>
                              </w:rPr>
                              <w:t>needs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41955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24.2pt;margin-top:411.3pt;width:275.4pt;height:116.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" filled="f" stroked="f" strokeweight=".5pt">
                <v:textbox>
                  <w:txbxContent>
                    <w:p w14:paraId="2E2850B9" w14:textId="77777777" w:rsidR="002C7A64" w:rsidRDefault="002C7A64" w:rsidP="002C7A64">
                      <w:pPr>
                        <w:pStyle w:val="Title"/>
                        <w:rPr>
                          <w:rFonts w:ascii="Arial" w:hAnsi="Arial"/>
                          <w:b/>
                          <w:color w:val="1A1A1A" w:themeColor="background1" w:themeShade="1A"/>
                          <w:sz w:val="60"/>
                          <w:szCs w:val="60"/>
                          <w:lang w:val="en-GB" w:eastAsia="ja-JP"/>
                        </w:rPr>
                      </w:pPr>
                      <w:r w:rsidRPr="002C7A64">
                        <w:rPr>
                          <w:rFonts w:ascii="Arial" w:hAnsi="Arial"/>
                          <w:b/>
                          <w:color w:val="1A1A1A" w:themeColor="background1" w:themeShade="1A"/>
                          <w:sz w:val="60"/>
                          <w:szCs w:val="60"/>
                          <w:lang w:val="en-GB" w:eastAsia="ja-JP"/>
                        </w:rPr>
                        <w:t xml:space="preserve">Checklist – </w:t>
                      </w:r>
                    </w:p>
                    <w:p w14:paraId="1BE8D243" w14:textId="783BEE0D" w:rsidR="002C7A64" w:rsidRPr="00425B2C" w:rsidRDefault="002C7A64" w:rsidP="002C7A64">
                      <w:pPr>
                        <w:pStyle w:val="Title"/>
                        <w:rPr>
                          <w:rFonts w:ascii="Arial" w:hAnsi="Arial"/>
                          <w:b/>
                          <w:color w:val="1A1A1A" w:themeColor="background1" w:themeShade="1A"/>
                          <w:sz w:val="60"/>
                          <w:szCs w:val="60"/>
                          <w:lang w:val="en-GB" w:eastAsia="ja-JP"/>
                        </w:rPr>
                      </w:pPr>
                      <w:r w:rsidRPr="002C7A64">
                        <w:rPr>
                          <w:rFonts w:ascii="Arial" w:hAnsi="Arial"/>
                          <w:b/>
                          <w:color w:val="1A1A1A" w:themeColor="background1" w:themeShade="1A"/>
                          <w:sz w:val="60"/>
                          <w:szCs w:val="60"/>
                          <w:lang w:val="en-GB" w:eastAsia="ja-JP"/>
                        </w:rPr>
                        <w:t xml:space="preserve">My current support </w:t>
                      </w:r>
                      <w:proofErr w:type="gramStart"/>
                      <w:r w:rsidRPr="002C7A64">
                        <w:rPr>
                          <w:rFonts w:ascii="Arial" w:hAnsi="Arial"/>
                          <w:b/>
                          <w:color w:val="1A1A1A" w:themeColor="background1" w:themeShade="1A"/>
                          <w:sz w:val="60"/>
                          <w:szCs w:val="60"/>
                          <w:lang w:val="en-GB" w:eastAsia="ja-JP"/>
                        </w:rPr>
                        <w:t>needs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25B2C">
        <w:rPr>
          <w:rFonts w:ascii="Arial" w:eastAsia="STKaiti" w:hAnsi="Arial" w:cs="Tahoma"/>
          <w:noProof/>
          <w:color w:val="53565A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EFB848" wp14:editId="2A6C9A26">
                <wp:simplePos x="0" y="0"/>
                <wp:positionH relativeFrom="margin">
                  <wp:posOffset>2613660</wp:posOffset>
                </wp:positionH>
                <wp:positionV relativeFrom="paragraph">
                  <wp:posOffset>6605905</wp:posOffset>
                </wp:positionV>
                <wp:extent cx="3707130" cy="1615440"/>
                <wp:effectExtent l="0" t="0" r="0" b="381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130" cy="161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6D366A" w14:textId="77777777" w:rsidR="002C7A64" w:rsidRPr="00425B2C" w:rsidRDefault="002C7A64" w:rsidP="002C7A6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" w:eastAsiaTheme="minorEastAsia" w:hAnsi="Helvetica" w:cs="Helvetica"/>
                                <w:color w:val="003871"/>
                                <w:sz w:val="48"/>
                                <w:szCs w:val="4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FB848" id="Text Box 20" o:spid="_x0000_s1027" type="#_x0000_t202" style="position:absolute;left:0;text-align:left;margin-left:205.8pt;margin-top:520.15pt;width:291.9pt;height:127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" filled="f" stroked="f" strokeweight=".5pt">
                <v:textbox>
                  <w:txbxContent>
                    <w:p w14:paraId="4F6D366A" w14:textId="77777777" w:rsidR="002C7A64" w:rsidRPr="00425B2C" w:rsidRDefault="002C7A64" w:rsidP="002C7A64">
                      <w:pPr>
                        <w:autoSpaceDE w:val="0"/>
                        <w:autoSpaceDN w:val="0"/>
                        <w:adjustRightInd w:val="0"/>
                        <w:rPr>
                          <w:rFonts w:ascii="Helvetica" w:eastAsiaTheme="minorEastAsia" w:hAnsi="Helvetica" w:cs="Helvetica"/>
                          <w:color w:val="003871"/>
                          <w:sz w:val="48"/>
                          <w:szCs w:val="48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D2C0492" wp14:editId="4847C8A5">
            <wp:simplePos x="0" y="0"/>
            <wp:positionH relativeFrom="page">
              <wp:posOffset>3810</wp:posOffset>
            </wp:positionH>
            <wp:positionV relativeFrom="page">
              <wp:align>top</wp:align>
            </wp:positionV>
            <wp:extent cx="7560365" cy="10686366"/>
            <wp:effectExtent l="0" t="0" r="2540" b="1270"/>
            <wp:wrapNone/>
            <wp:docPr id="1363300868" name="Picture 3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300868" name="Picture 3" descr="A screen shot of a compute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65" cy="10686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D237E" w14:textId="72DE8AC3" w:rsidR="00D8283B" w:rsidRPr="00C11AF4" w:rsidRDefault="00EF5B70" w:rsidP="00B520A8">
      <w:pPr>
        <w:spacing w:after="160" w:line="259" w:lineRule="auto"/>
        <w:jc w:val="center"/>
        <w:rPr>
          <w:rFonts w:asciiTheme="minorHAnsi" w:eastAsia="Arial" w:hAnsiTheme="minorHAnsi" w:cstheme="minorHAnsi"/>
          <w:color w:val="000000"/>
          <w:sz w:val="36"/>
          <w:szCs w:val="36"/>
        </w:rPr>
      </w:pPr>
      <w:r w:rsidRPr="00477E70">
        <w:rPr>
          <w:rFonts w:ascii="Arial" w:eastAsia="STKaiti" w:hAnsi="Arial" w:cs="Tahoma"/>
          <w:color w:val="250963"/>
          <w:sz w:val="48"/>
          <w:szCs w:val="44"/>
          <w:lang w:val="en-GB" w:eastAsia="ja-JP"/>
        </w:rPr>
        <w:lastRenderedPageBreak/>
        <w:t xml:space="preserve">Checklist </w:t>
      </w:r>
      <w:r w:rsidR="00047361" w:rsidRPr="00477E70">
        <w:rPr>
          <w:rFonts w:ascii="Arial" w:eastAsia="STKaiti" w:hAnsi="Arial" w:cs="Tahoma"/>
          <w:color w:val="250963"/>
          <w:sz w:val="48"/>
          <w:szCs w:val="44"/>
          <w:lang w:val="en-GB" w:eastAsia="ja-JP"/>
        </w:rPr>
        <w:t>–</w:t>
      </w:r>
      <w:r w:rsidRPr="00477E70">
        <w:rPr>
          <w:rFonts w:ascii="Arial" w:eastAsia="STKaiti" w:hAnsi="Arial" w:cs="Tahoma"/>
          <w:color w:val="250963"/>
          <w:sz w:val="48"/>
          <w:szCs w:val="44"/>
          <w:lang w:val="en-GB" w:eastAsia="ja-JP"/>
        </w:rPr>
        <w:t xml:space="preserve"> </w:t>
      </w:r>
      <w:r w:rsidR="00047361" w:rsidRPr="00477E70">
        <w:rPr>
          <w:rFonts w:ascii="Arial" w:eastAsia="STKaiti" w:hAnsi="Arial" w:cs="Tahoma"/>
          <w:color w:val="250963"/>
          <w:sz w:val="48"/>
          <w:szCs w:val="44"/>
          <w:lang w:val="en-GB" w:eastAsia="ja-JP"/>
        </w:rPr>
        <w:t>My current support needs</w:t>
      </w:r>
    </w:p>
    <w:p w14:paraId="0F335D61" w14:textId="77777777" w:rsidR="00C11AF4" w:rsidRPr="00577327" w:rsidRDefault="00C11AF4" w:rsidP="00572C52">
      <w:pPr>
        <w:spacing w:after="160" w:line="259" w:lineRule="auto"/>
        <w:rPr>
          <w:rFonts w:eastAsia="Arial"/>
          <w:color w:val="000000"/>
          <w:sz w:val="12"/>
          <w:szCs w:val="12"/>
        </w:rPr>
      </w:pPr>
    </w:p>
    <w:p w14:paraId="6A5B67D4" w14:textId="195BF0D7" w:rsidR="00572C52" w:rsidRDefault="00B520A8" w:rsidP="00572C52">
      <w:pPr>
        <w:spacing w:after="160" w:line="259" w:lineRule="auto"/>
        <w:rPr>
          <w:u w:val="single"/>
        </w:rPr>
      </w:pPr>
      <w:r w:rsidRPr="000312B9">
        <w:rPr>
          <w:rFonts w:eastAsia="Arial"/>
          <w:color w:val="000000"/>
        </w:rPr>
        <w:t xml:space="preserve">Name: </w:t>
      </w:r>
      <w:r w:rsidRPr="000312B9">
        <w:rPr>
          <w:u w:val="single"/>
        </w:rPr>
        <w:tab/>
      </w:r>
      <w:r w:rsidRPr="000312B9">
        <w:rPr>
          <w:u w:val="single"/>
        </w:rPr>
        <w:tab/>
      </w:r>
      <w:r w:rsidRPr="000312B9">
        <w:rPr>
          <w:u w:val="single"/>
        </w:rPr>
        <w:tab/>
      </w:r>
      <w:r w:rsidRPr="000312B9">
        <w:rPr>
          <w:u w:val="single"/>
        </w:rPr>
        <w:tab/>
      </w:r>
      <w:r w:rsidRPr="000312B9">
        <w:rPr>
          <w:u w:val="single"/>
        </w:rPr>
        <w:tab/>
      </w:r>
      <w:r w:rsidRPr="000312B9">
        <w:rPr>
          <w:u w:val="single"/>
        </w:rPr>
        <w:tab/>
      </w:r>
      <w:r w:rsidRPr="000312B9">
        <w:rPr>
          <w:u w:val="single"/>
        </w:rPr>
        <w:tab/>
      </w:r>
      <w:r w:rsidRPr="000312B9">
        <w:rPr>
          <w:u w:val="single"/>
        </w:rPr>
        <w:tab/>
      </w:r>
      <w:r w:rsidRPr="000312B9">
        <w:rPr>
          <w:u w:val="single"/>
        </w:rPr>
        <w:tab/>
      </w:r>
      <w:r w:rsidRPr="000312B9">
        <w:rPr>
          <w:u w:val="single"/>
        </w:rPr>
        <w:tab/>
      </w:r>
      <w:r w:rsidRPr="000312B9">
        <w:rPr>
          <w:u w:val="single"/>
        </w:rPr>
        <w:tab/>
      </w:r>
      <w:r w:rsidRPr="000312B9">
        <w:rPr>
          <w:u w:val="single"/>
        </w:rPr>
        <w:tab/>
      </w:r>
      <w:r w:rsidRPr="000312B9">
        <w:rPr>
          <w:u w:val="single"/>
        </w:rPr>
        <w:tab/>
      </w:r>
    </w:p>
    <w:p w14:paraId="5759AB07" w14:textId="77777777" w:rsidR="004250AF" w:rsidRPr="00272723" w:rsidRDefault="004250AF" w:rsidP="00572C52">
      <w:pPr>
        <w:spacing w:after="160" w:line="259" w:lineRule="auto"/>
        <w:rPr>
          <w:sz w:val="2"/>
          <w:szCs w:val="2"/>
          <w:u w:val="single"/>
        </w:rPr>
      </w:pP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3539"/>
        <w:gridCol w:w="2977"/>
        <w:gridCol w:w="4252"/>
        <w:gridCol w:w="993"/>
        <w:gridCol w:w="708"/>
        <w:gridCol w:w="851"/>
        <w:gridCol w:w="850"/>
        <w:gridCol w:w="1134"/>
      </w:tblGrid>
      <w:tr w:rsidR="002F5FFE" w:rsidRPr="00D8283B" w14:paraId="14C0F91E" w14:textId="77777777" w:rsidTr="00DD18C5">
        <w:trPr>
          <w:trHeight w:val="486"/>
          <w:tblHeader/>
        </w:trPr>
        <w:tc>
          <w:tcPr>
            <w:tcW w:w="3539" w:type="dxa"/>
            <w:vMerge w:val="restart"/>
            <w:shd w:val="clear" w:color="auto" w:fill="F2F2F2" w:themeFill="background1" w:themeFillShade="F2"/>
            <w:vAlign w:val="bottom"/>
          </w:tcPr>
          <w:p w14:paraId="09C8F9A3" w14:textId="06FEB94E" w:rsidR="002F5FFE" w:rsidRPr="00477E70" w:rsidRDefault="002F5FFE" w:rsidP="00E93CFA">
            <w:pPr>
              <w:pStyle w:val="TableHeading"/>
              <w:rPr>
                <w:rFonts w:asciiTheme="minorHAnsi" w:eastAsia="Arial" w:hAnsiTheme="minorHAnsi" w:cstheme="minorHAnsi"/>
                <w:color w:val="000000"/>
              </w:rPr>
            </w:pPr>
            <w:r w:rsidRPr="00DA10BB">
              <w:rPr>
                <w:sz w:val="24"/>
                <w:szCs w:val="24"/>
              </w:rPr>
              <w:t>My current support needs</w:t>
            </w:r>
          </w:p>
        </w:tc>
        <w:tc>
          <w:tcPr>
            <w:tcW w:w="2977" w:type="dxa"/>
            <w:vMerge w:val="restart"/>
            <w:shd w:val="clear" w:color="auto" w:fill="F2F2F2" w:themeFill="background1" w:themeFillShade="F2"/>
            <w:vAlign w:val="bottom"/>
          </w:tcPr>
          <w:p w14:paraId="39977B00" w14:textId="6C76D17F" w:rsidR="002F5FFE" w:rsidRPr="00DD18C5" w:rsidRDefault="002F5FFE" w:rsidP="00E93CFA">
            <w:pPr>
              <w:pStyle w:val="TableHeading"/>
              <w:rPr>
                <w:rFonts w:asciiTheme="minorHAnsi" w:eastAsia="Arial" w:hAnsiTheme="minorHAnsi" w:cstheme="minorHAnsi"/>
                <w:color w:val="000000"/>
              </w:rPr>
            </w:pPr>
            <w:r w:rsidRPr="00DD18C5">
              <w:t>Number of hours of support (per day/ week / month)?</w:t>
            </w:r>
          </w:p>
        </w:tc>
        <w:tc>
          <w:tcPr>
            <w:tcW w:w="4252" w:type="dxa"/>
            <w:vMerge w:val="restart"/>
            <w:shd w:val="clear" w:color="auto" w:fill="F2F2F2" w:themeFill="background1" w:themeFillShade="F2"/>
            <w:vAlign w:val="bottom"/>
          </w:tcPr>
          <w:p w14:paraId="7E1DA426" w14:textId="5B6AC54B" w:rsidR="002F5FFE" w:rsidRPr="00477E70" w:rsidRDefault="00477E70" w:rsidP="00E93CFA">
            <w:pPr>
              <w:pStyle w:val="TableHeading"/>
              <w:rPr>
                <w:rFonts w:asciiTheme="minorHAnsi" w:eastAsia="Arial" w:hAnsiTheme="minorHAnsi" w:cstheme="minorHAnsi"/>
                <w:color w:val="000000"/>
              </w:rPr>
            </w:pPr>
            <w:r w:rsidRPr="00DA10BB">
              <w:rPr>
                <w:sz w:val="24"/>
                <w:szCs w:val="24"/>
              </w:rPr>
              <w:t>How do they support you?</w:t>
            </w:r>
          </w:p>
        </w:tc>
        <w:tc>
          <w:tcPr>
            <w:tcW w:w="4536" w:type="dxa"/>
            <w:gridSpan w:val="5"/>
            <w:shd w:val="clear" w:color="auto" w:fill="F2F2F2" w:themeFill="background1" w:themeFillShade="F2"/>
            <w:vAlign w:val="center"/>
          </w:tcPr>
          <w:p w14:paraId="4DDC3A9A" w14:textId="751E5BF7" w:rsidR="002F5FFE" w:rsidRPr="00477E70" w:rsidRDefault="002F5FFE" w:rsidP="00E93CFA">
            <w:pPr>
              <w:pStyle w:val="TableHeading"/>
            </w:pPr>
            <w:r w:rsidRPr="00DA10BB">
              <w:rPr>
                <w:sz w:val="24"/>
                <w:szCs w:val="24"/>
              </w:rPr>
              <w:t>How would you rate the support:</w:t>
            </w:r>
          </w:p>
        </w:tc>
      </w:tr>
      <w:tr w:rsidR="002F5FFE" w:rsidRPr="00D8283B" w14:paraId="19CE167F" w14:textId="77777777" w:rsidTr="00DD18C5">
        <w:trPr>
          <w:trHeight w:val="435"/>
          <w:tblHeader/>
        </w:trPr>
        <w:tc>
          <w:tcPr>
            <w:tcW w:w="3539" w:type="dxa"/>
            <w:vMerge/>
            <w:shd w:val="clear" w:color="auto" w:fill="F2F2F2" w:themeFill="background1" w:themeFillShade="F2"/>
          </w:tcPr>
          <w:p w14:paraId="36191334" w14:textId="77777777" w:rsidR="002F5FFE" w:rsidRDefault="002F5FFE" w:rsidP="00AD62AB">
            <w:pPr>
              <w:ind w:right="1591"/>
              <w:rPr>
                <w:rFonts w:asciiTheme="minorHAnsi" w:eastAsia="Arial" w:hAnsiTheme="minorHAnsi" w:cstheme="minorHAns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  <w:vAlign w:val="center"/>
          </w:tcPr>
          <w:p w14:paraId="384BECB5" w14:textId="77777777" w:rsidR="002F5FFE" w:rsidRDefault="002F5FFE" w:rsidP="00D413C0">
            <w:pPr>
              <w:ind w:right="-101"/>
              <w:rPr>
                <w:rFonts w:asciiTheme="minorHAnsi" w:eastAsia="Arial" w:hAnsiTheme="minorHAnsi" w:cstheme="minorHAnsi"/>
                <w:b/>
                <w:bCs/>
                <w:color w:val="000000"/>
              </w:rPr>
            </w:pPr>
          </w:p>
        </w:tc>
        <w:tc>
          <w:tcPr>
            <w:tcW w:w="4252" w:type="dxa"/>
            <w:vMerge/>
            <w:shd w:val="clear" w:color="auto" w:fill="F2F2F2" w:themeFill="background1" w:themeFillShade="F2"/>
            <w:vAlign w:val="center"/>
          </w:tcPr>
          <w:p w14:paraId="7B0271A7" w14:textId="4EAF5B3C" w:rsidR="002F5FFE" w:rsidRDefault="002F5FFE" w:rsidP="00D413C0">
            <w:pPr>
              <w:ind w:right="-101"/>
              <w:rPr>
                <w:rFonts w:asciiTheme="minorHAnsi" w:eastAsia="Arial" w:hAnsiTheme="minorHAnsi" w:cstheme="minorHAnsi"/>
                <w:b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7CF039D" w14:textId="047ECC0B" w:rsidR="002F5FFE" w:rsidRPr="00477E70" w:rsidRDefault="002F5FFE" w:rsidP="00D413C0">
            <w:pPr>
              <w:jc w:val="center"/>
              <w:rPr>
                <w:rFonts w:ascii="Arial" w:eastAsiaTheme="minorEastAsia" w:hAnsi="Arial" w:cs="Arial"/>
                <w:b/>
                <w:color w:val="652D90"/>
                <w:sz w:val="20"/>
                <w:szCs w:val="20"/>
                <w:lang w:eastAsia="ja-JP"/>
              </w:rPr>
            </w:pPr>
            <w:r w:rsidRPr="00477E70">
              <w:rPr>
                <w:rFonts w:ascii="Arial" w:eastAsiaTheme="minorEastAsia" w:hAnsi="Arial" w:cs="Arial"/>
                <w:b/>
                <w:color w:val="652D90"/>
                <w:sz w:val="20"/>
                <w:szCs w:val="20"/>
                <w:lang w:eastAsia="ja-JP"/>
              </w:rPr>
              <w:t>Very bad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BCA5FE6" w14:textId="23CA6508" w:rsidR="002F5FFE" w:rsidRPr="00477E70" w:rsidRDefault="002F5FFE" w:rsidP="00D413C0">
            <w:pPr>
              <w:jc w:val="center"/>
              <w:rPr>
                <w:rFonts w:ascii="Arial" w:eastAsiaTheme="minorEastAsia" w:hAnsi="Arial" w:cs="Arial"/>
                <w:b/>
                <w:color w:val="652D90"/>
                <w:sz w:val="20"/>
                <w:szCs w:val="20"/>
                <w:lang w:eastAsia="ja-JP"/>
              </w:rPr>
            </w:pPr>
            <w:r w:rsidRPr="00477E70">
              <w:rPr>
                <w:rFonts w:ascii="Arial" w:eastAsiaTheme="minorEastAsia" w:hAnsi="Arial" w:cs="Arial"/>
                <w:b/>
                <w:color w:val="652D90"/>
                <w:sz w:val="20"/>
                <w:szCs w:val="20"/>
                <w:lang w:eastAsia="ja-JP"/>
              </w:rPr>
              <w:t>Bad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DCDC76F" w14:textId="6AE0F614" w:rsidR="002F5FFE" w:rsidRPr="00477E70" w:rsidRDefault="002F5FFE" w:rsidP="00D413C0">
            <w:pPr>
              <w:jc w:val="center"/>
              <w:rPr>
                <w:rFonts w:ascii="Arial" w:eastAsiaTheme="minorEastAsia" w:hAnsi="Arial" w:cs="Arial"/>
                <w:b/>
                <w:color w:val="652D90"/>
                <w:sz w:val="20"/>
                <w:szCs w:val="20"/>
                <w:lang w:eastAsia="ja-JP"/>
              </w:rPr>
            </w:pPr>
            <w:r w:rsidRPr="00477E70">
              <w:rPr>
                <w:rFonts w:ascii="Arial" w:eastAsiaTheme="minorEastAsia" w:hAnsi="Arial" w:cs="Arial"/>
                <w:b/>
                <w:color w:val="652D90"/>
                <w:sz w:val="20"/>
                <w:szCs w:val="20"/>
                <w:lang w:eastAsia="ja-JP"/>
              </w:rPr>
              <w:t>Good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A68AEBC" w14:textId="0EC1B9DC" w:rsidR="002F5FFE" w:rsidRPr="00477E70" w:rsidRDefault="002F5FFE" w:rsidP="00D413C0">
            <w:pPr>
              <w:jc w:val="center"/>
              <w:rPr>
                <w:rFonts w:ascii="Arial" w:eastAsiaTheme="minorEastAsia" w:hAnsi="Arial" w:cs="Arial"/>
                <w:b/>
                <w:color w:val="652D90"/>
                <w:sz w:val="20"/>
                <w:szCs w:val="20"/>
                <w:lang w:eastAsia="ja-JP"/>
              </w:rPr>
            </w:pPr>
            <w:r w:rsidRPr="00477E70">
              <w:rPr>
                <w:rFonts w:ascii="Arial" w:eastAsiaTheme="minorEastAsia" w:hAnsi="Arial" w:cs="Arial"/>
                <w:b/>
                <w:color w:val="652D90"/>
                <w:sz w:val="20"/>
                <w:szCs w:val="20"/>
                <w:lang w:eastAsia="ja-JP"/>
              </w:rPr>
              <w:t>Really good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D045217" w14:textId="3CE5AF7A" w:rsidR="002F5FFE" w:rsidRPr="00477E70" w:rsidRDefault="002F5FFE" w:rsidP="00D413C0">
            <w:pPr>
              <w:jc w:val="center"/>
              <w:rPr>
                <w:rFonts w:ascii="Arial" w:eastAsiaTheme="minorEastAsia" w:hAnsi="Arial" w:cs="Arial"/>
                <w:b/>
                <w:color w:val="652D90"/>
                <w:sz w:val="20"/>
                <w:szCs w:val="20"/>
                <w:lang w:eastAsia="ja-JP"/>
              </w:rPr>
            </w:pPr>
            <w:r w:rsidRPr="00477E70">
              <w:rPr>
                <w:rFonts w:ascii="Arial" w:eastAsiaTheme="minorEastAsia" w:hAnsi="Arial" w:cs="Arial"/>
                <w:b/>
                <w:color w:val="652D90"/>
                <w:sz w:val="20"/>
                <w:szCs w:val="20"/>
                <w:lang w:eastAsia="ja-JP"/>
              </w:rPr>
              <w:t>Excellent</w:t>
            </w:r>
          </w:p>
        </w:tc>
      </w:tr>
      <w:tr w:rsidR="002F5FFE" w14:paraId="1EEA607B" w14:textId="77777777" w:rsidTr="00DD18C5">
        <w:trPr>
          <w:trHeight w:val="639"/>
        </w:trPr>
        <w:tc>
          <w:tcPr>
            <w:tcW w:w="3539" w:type="dxa"/>
            <w:vAlign w:val="center"/>
          </w:tcPr>
          <w:p w14:paraId="25DC5A4D" w14:textId="1D0512C8" w:rsidR="002F5FFE" w:rsidRPr="00477E70" w:rsidRDefault="008076F8" w:rsidP="00477E70">
            <w:pPr>
              <w:spacing w:line="360" w:lineRule="auto"/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F</w:t>
            </w:r>
            <w:r w:rsidR="002F5FFE"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 xml:space="preserve">amily or friends </w:t>
            </w:r>
          </w:p>
        </w:tc>
        <w:tc>
          <w:tcPr>
            <w:tcW w:w="2977" w:type="dxa"/>
            <w:vAlign w:val="center"/>
          </w:tcPr>
          <w:p w14:paraId="01700EA4" w14:textId="77777777" w:rsidR="002F5FFE" w:rsidRDefault="002F5FFE" w:rsidP="008932FA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4A21BF33" w14:textId="10CC1C8D" w:rsidR="002F5FFE" w:rsidRDefault="002F5FFE" w:rsidP="008932FA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4D6ABEF" w14:textId="167C09B5" w:rsidR="002F5FFE" w:rsidRDefault="008076F8" w:rsidP="00426F0B">
            <w:pPr>
              <w:ind w:right="-112"/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107176767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A65FDF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5D03F2CA" w14:textId="1ED9270C" w:rsidR="002F5FFE" w:rsidRDefault="008076F8" w:rsidP="00426F0B">
            <w:pPr>
              <w:ind w:right="-112"/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194232903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F5FFE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5912C0A0" w14:textId="27321473" w:rsidR="002F5FFE" w:rsidRDefault="008076F8" w:rsidP="00426F0B">
            <w:pPr>
              <w:ind w:right="-112"/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39370457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F5FFE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3F749982" w14:textId="2E93B09A" w:rsidR="002F5FFE" w:rsidRDefault="008076F8" w:rsidP="00426F0B">
            <w:pPr>
              <w:ind w:right="-112"/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190335227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F5FFE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BB0F66D" w14:textId="1304BB29" w:rsidR="002F5FFE" w:rsidRDefault="008076F8" w:rsidP="00426F0B">
            <w:pPr>
              <w:ind w:right="-112"/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43906270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F5FFE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</w:tr>
      <w:tr w:rsidR="00426F0B" w14:paraId="3089645A" w14:textId="77777777" w:rsidTr="00DD18C5">
        <w:trPr>
          <w:trHeight w:val="901"/>
        </w:trPr>
        <w:tc>
          <w:tcPr>
            <w:tcW w:w="3539" w:type="dxa"/>
            <w:vAlign w:val="center"/>
          </w:tcPr>
          <w:p w14:paraId="7743E4A6" w14:textId="42F82C15" w:rsidR="00426F0B" w:rsidRPr="00477E70" w:rsidRDefault="00426F0B" w:rsidP="00426F0B">
            <w:pPr>
              <w:ind w:right="-112"/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Disability Support Worker/ Personal Care Assistant</w:t>
            </w:r>
          </w:p>
        </w:tc>
        <w:tc>
          <w:tcPr>
            <w:tcW w:w="2977" w:type="dxa"/>
            <w:vAlign w:val="center"/>
          </w:tcPr>
          <w:p w14:paraId="0BB2EB76" w14:textId="77777777" w:rsidR="00426F0B" w:rsidRDefault="00426F0B" w:rsidP="00426F0B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02A7A0A8" w14:textId="26B51352" w:rsidR="00426F0B" w:rsidRDefault="00426F0B" w:rsidP="00426F0B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3CAF351" w14:textId="0B131E05" w:rsidR="00426F0B" w:rsidRDefault="008076F8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193500767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4BE563A9" w14:textId="777365BA" w:rsidR="00426F0B" w:rsidRPr="00C214CA" w:rsidRDefault="008076F8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145726156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3A2D3744" w14:textId="21128E74" w:rsidR="00426F0B" w:rsidRPr="00C214CA" w:rsidRDefault="008076F8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25825874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73AE029E" w14:textId="5FEFB19C" w:rsidR="00426F0B" w:rsidRPr="00C214CA" w:rsidRDefault="008076F8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185160598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5A75C35" w14:textId="097D93BA" w:rsidR="00426F0B" w:rsidRPr="00C214CA" w:rsidRDefault="008076F8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105527638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</w:tr>
      <w:tr w:rsidR="00426F0B" w14:paraId="0C495DBB" w14:textId="77777777" w:rsidTr="00DD18C5">
        <w:trPr>
          <w:trHeight w:val="579"/>
        </w:trPr>
        <w:tc>
          <w:tcPr>
            <w:tcW w:w="3539" w:type="dxa"/>
            <w:vAlign w:val="center"/>
          </w:tcPr>
          <w:p w14:paraId="6488030D" w14:textId="13BDDE6D" w:rsidR="00426F0B" w:rsidRPr="00477E70" w:rsidRDefault="00426F0B" w:rsidP="00426F0B">
            <w:pPr>
              <w:ind w:right="-112"/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 xml:space="preserve">Allied health </w:t>
            </w:r>
            <w:r w:rsidR="003135BC"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professionals</w:t>
            </w:r>
          </w:p>
        </w:tc>
        <w:tc>
          <w:tcPr>
            <w:tcW w:w="2977" w:type="dxa"/>
            <w:vAlign w:val="center"/>
          </w:tcPr>
          <w:p w14:paraId="18DEA1B7" w14:textId="77777777" w:rsidR="00426F0B" w:rsidRDefault="00426F0B" w:rsidP="00426F0B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50E9F159" w14:textId="222C4EFA" w:rsidR="00426F0B" w:rsidRDefault="00426F0B" w:rsidP="00426F0B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9DCC530" w14:textId="060F4A37" w:rsidR="00426F0B" w:rsidRDefault="008076F8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166420019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6585A4D1" w14:textId="40750D37" w:rsidR="00426F0B" w:rsidRPr="00C214CA" w:rsidRDefault="008076F8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65834866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5310D2B9" w14:textId="4DB37922" w:rsidR="00426F0B" w:rsidRPr="00C214CA" w:rsidRDefault="008076F8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88810443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4770D328" w14:textId="60B1C53F" w:rsidR="00426F0B" w:rsidRPr="00C214CA" w:rsidRDefault="008076F8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22722797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E61781A" w14:textId="0C4B23D9" w:rsidR="00426F0B" w:rsidRPr="00C214CA" w:rsidRDefault="008076F8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103716113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</w:tr>
      <w:tr w:rsidR="00426F0B" w14:paraId="149FBD5B" w14:textId="77777777" w:rsidTr="00DD18C5">
        <w:trPr>
          <w:trHeight w:val="901"/>
        </w:trPr>
        <w:tc>
          <w:tcPr>
            <w:tcW w:w="3539" w:type="dxa"/>
            <w:vAlign w:val="center"/>
          </w:tcPr>
          <w:p w14:paraId="48103F37" w14:textId="4F4E3828" w:rsidR="00426F0B" w:rsidRPr="00477E70" w:rsidRDefault="00426F0B" w:rsidP="00426F0B">
            <w:pPr>
              <w:ind w:right="-112"/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Medical team</w:t>
            </w:r>
          </w:p>
          <w:p w14:paraId="0D2705B2" w14:textId="65A44ADF" w:rsidR="00426F0B" w:rsidRPr="00477E70" w:rsidRDefault="00272723" w:rsidP="00426F0B">
            <w:pPr>
              <w:ind w:right="-112"/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 xml:space="preserve">For example, </w:t>
            </w:r>
            <w:r w:rsidR="00426F0B"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GP, Neurologist</w:t>
            </w:r>
          </w:p>
        </w:tc>
        <w:tc>
          <w:tcPr>
            <w:tcW w:w="2977" w:type="dxa"/>
            <w:vAlign w:val="center"/>
          </w:tcPr>
          <w:p w14:paraId="2D122EF8" w14:textId="77777777" w:rsidR="00426F0B" w:rsidRDefault="00426F0B" w:rsidP="00426F0B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2DA0B301" w14:textId="77777777" w:rsidR="00426F0B" w:rsidRDefault="00426F0B" w:rsidP="00426F0B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8FFF376" w14:textId="36416C2C" w:rsidR="00426F0B" w:rsidRDefault="008076F8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172975696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5E2BB9A3" w14:textId="06DFB3E5" w:rsidR="00426F0B" w:rsidRPr="00C214CA" w:rsidRDefault="008076F8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71871325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4E7D9A83" w14:textId="4F051ED9" w:rsidR="00426F0B" w:rsidRPr="00C214CA" w:rsidRDefault="008076F8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205196028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439D7226" w14:textId="127D4FB0" w:rsidR="00426F0B" w:rsidRPr="00C214CA" w:rsidRDefault="008076F8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156182249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A30FE7D" w14:textId="6C66D925" w:rsidR="00426F0B" w:rsidRPr="00C214CA" w:rsidRDefault="008076F8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197204101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</w:tr>
      <w:tr w:rsidR="00426F0B" w14:paraId="20EA4CAF" w14:textId="77777777" w:rsidTr="00DD18C5">
        <w:trPr>
          <w:trHeight w:val="901"/>
        </w:trPr>
        <w:tc>
          <w:tcPr>
            <w:tcW w:w="3539" w:type="dxa"/>
            <w:vAlign w:val="center"/>
          </w:tcPr>
          <w:p w14:paraId="56FB8796" w14:textId="083A4A77" w:rsidR="00426F0B" w:rsidRPr="00477E70" w:rsidRDefault="00426F0B" w:rsidP="00426F0B">
            <w:pPr>
              <w:ind w:right="-112"/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 xml:space="preserve">Home </w:t>
            </w:r>
            <w:r w:rsidR="002957AE"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 xml:space="preserve">and living </w:t>
            </w:r>
            <w:proofErr w:type="gramStart"/>
            <w:r w:rsidR="002957AE"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supports</w:t>
            </w:r>
            <w:proofErr w:type="gramEnd"/>
            <w:r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 xml:space="preserve"> </w:t>
            </w:r>
          </w:p>
          <w:p w14:paraId="4F300B86" w14:textId="58A881B2" w:rsidR="00426F0B" w:rsidRPr="00477E70" w:rsidRDefault="00272723" w:rsidP="00426F0B">
            <w:pPr>
              <w:ind w:right="-112"/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F</w:t>
            </w:r>
            <w:r w:rsidR="00426F0B"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or example, laundry, gardening, house cleaning</w:t>
            </w:r>
            <w:r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.</w:t>
            </w:r>
          </w:p>
        </w:tc>
        <w:tc>
          <w:tcPr>
            <w:tcW w:w="2977" w:type="dxa"/>
            <w:vAlign w:val="center"/>
          </w:tcPr>
          <w:p w14:paraId="0136E7C1" w14:textId="77777777" w:rsidR="00426F0B" w:rsidRDefault="00426F0B" w:rsidP="00426F0B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326582F3" w14:textId="77777777" w:rsidR="00426F0B" w:rsidRDefault="00426F0B" w:rsidP="00426F0B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B5D61B7" w14:textId="79163E5C" w:rsidR="00426F0B" w:rsidRDefault="008076F8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212584096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487AB316" w14:textId="026B0F16" w:rsidR="00426F0B" w:rsidRPr="00C214CA" w:rsidRDefault="008076F8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89303647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26353021" w14:textId="1D70C3A9" w:rsidR="00426F0B" w:rsidRPr="00C214CA" w:rsidRDefault="008076F8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106765467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6184335C" w14:textId="601947F9" w:rsidR="00426F0B" w:rsidRPr="00C214CA" w:rsidRDefault="008076F8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33750745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27B3344E" w14:textId="592A7264" w:rsidR="00426F0B" w:rsidRPr="00C214CA" w:rsidRDefault="008076F8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198252648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</w:tr>
      <w:tr w:rsidR="00272723" w14:paraId="76A4A456" w14:textId="77777777" w:rsidTr="00DD18C5">
        <w:trPr>
          <w:trHeight w:val="901"/>
        </w:trPr>
        <w:tc>
          <w:tcPr>
            <w:tcW w:w="3539" w:type="dxa"/>
            <w:vAlign w:val="center"/>
          </w:tcPr>
          <w:p w14:paraId="43A37FC5" w14:textId="77777777" w:rsidR="00272723" w:rsidRPr="00477E70" w:rsidRDefault="00272723" w:rsidP="00272723">
            <w:pPr>
              <w:ind w:right="-112"/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 xml:space="preserve">Community services </w:t>
            </w:r>
          </w:p>
          <w:p w14:paraId="6A0E73AF" w14:textId="538470B1" w:rsidR="00272723" w:rsidRPr="00477E70" w:rsidRDefault="00272723" w:rsidP="00272723">
            <w:pPr>
              <w:ind w:right="-112"/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For example, meals on wheels.</w:t>
            </w:r>
          </w:p>
        </w:tc>
        <w:tc>
          <w:tcPr>
            <w:tcW w:w="2977" w:type="dxa"/>
            <w:vAlign w:val="center"/>
          </w:tcPr>
          <w:p w14:paraId="4778EFB1" w14:textId="77777777" w:rsidR="00272723" w:rsidRDefault="00272723" w:rsidP="00272723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05904174" w14:textId="77777777" w:rsidR="00272723" w:rsidRDefault="00272723" w:rsidP="00272723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A2BC50D" w14:textId="6D1E5ADF" w:rsidR="00272723" w:rsidRDefault="008076F8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43850365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4C334941" w14:textId="409115A6" w:rsidR="00272723" w:rsidRPr="00C214CA" w:rsidRDefault="008076F8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90876245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668E3208" w14:textId="18F845DE" w:rsidR="00272723" w:rsidRPr="00C214CA" w:rsidRDefault="008076F8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199493891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78223A90" w14:textId="079D10D8" w:rsidR="00272723" w:rsidRPr="00C214CA" w:rsidRDefault="008076F8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57054669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42DA876" w14:textId="2F9BF4FA" w:rsidR="00272723" w:rsidRPr="00C214CA" w:rsidRDefault="008076F8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95189692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</w:tr>
      <w:tr w:rsidR="00272723" w14:paraId="769520AC" w14:textId="77777777" w:rsidTr="00DD18C5">
        <w:trPr>
          <w:trHeight w:val="901"/>
        </w:trPr>
        <w:tc>
          <w:tcPr>
            <w:tcW w:w="3539" w:type="dxa"/>
            <w:vAlign w:val="center"/>
          </w:tcPr>
          <w:p w14:paraId="735063AA" w14:textId="1BAAEEBB" w:rsidR="00272723" w:rsidRPr="00477E70" w:rsidRDefault="00272723" w:rsidP="00272723">
            <w:pPr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Cognitive aids and strategies</w:t>
            </w:r>
          </w:p>
          <w:p w14:paraId="23EC3A1E" w14:textId="6E0C5CCD" w:rsidR="00272723" w:rsidRPr="00477E70" w:rsidRDefault="00272723" w:rsidP="00272723">
            <w:pPr>
              <w:ind w:right="-112"/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For example, paper-based calendar, customised signs for key reminders (</w:t>
            </w:r>
            <w:proofErr w:type="gramStart"/>
            <w:r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e.g.</w:t>
            </w:r>
            <w:proofErr w:type="gramEnd"/>
            <w:r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 xml:space="preserve"> to remind you to take your medication)</w:t>
            </w:r>
          </w:p>
        </w:tc>
        <w:tc>
          <w:tcPr>
            <w:tcW w:w="2977" w:type="dxa"/>
            <w:vAlign w:val="center"/>
          </w:tcPr>
          <w:p w14:paraId="387E5E4D" w14:textId="77777777" w:rsidR="00272723" w:rsidRDefault="00272723" w:rsidP="00272723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62F47BCC" w14:textId="77777777" w:rsidR="00272723" w:rsidRDefault="00272723" w:rsidP="00272723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83E3A6B" w14:textId="317BD489" w:rsidR="00272723" w:rsidRDefault="008076F8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41455310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6653F7A1" w14:textId="76955F29" w:rsidR="00272723" w:rsidRPr="00C214CA" w:rsidRDefault="008076F8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93798334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3E4FD6BF" w14:textId="5B70AE77" w:rsidR="00272723" w:rsidRPr="00C214CA" w:rsidRDefault="008076F8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79718618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17EE2F83" w14:textId="0CE1EDC4" w:rsidR="00272723" w:rsidRPr="00C214CA" w:rsidRDefault="008076F8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10944548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27A16B11" w14:textId="526B2635" w:rsidR="00272723" w:rsidRPr="00C214CA" w:rsidRDefault="008076F8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180119590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</w:tr>
      <w:tr w:rsidR="00272723" w14:paraId="2FCCB1FB" w14:textId="77777777" w:rsidTr="00DD18C5">
        <w:trPr>
          <w:trHeight w:val="901"/>
        </w:trPr>
        <w:tc>
          <w:tcPr>
            <w:tcW w:w="3539" w:type="dxa"/>
            <w:vAlign w:val="center"/>
          </w:tcPr>
          <w:p w14:paraId="52135AD9" w14:textId="6A56B6AD" w:rsidR="00272723" w:rsidRPr="00477E70" w:rsidRDefault="00272723" w:rsidP="00477E70">
            <w:pPr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lastRenderedPageBreak/>
              <w:t>Assistive Technology</w:t>
            </w:r>
          </w:p>
        </w:tc>
        <w:tc>
          <w:tcPr>
            <w:tcW w:w="2977" w:type="dxa"/>
            <w:vAlign w:val="center"/>
          </w:tcPr>
          <w:p w14:paraId="4B91141E" w14:textId="77777777" w:rsidR="00272723" w:rsidRDefault="00272723" w:rsidP="00272723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17BDA236" w14:textId="77777777" w:rsidR="00272723" w:rsidRDefault="00272723" w:rsidP="00272723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104A6E4" w14:textId="60590E5D" w:rsidR="00272723" w:rsidRDefault="008076F8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17037908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0A83584A" w14:textId="58CEF39E" w:rsidR="00272723" w:rsidRPr="00C214CA" w:rsidRDefault="008076F8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33052306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6BDED217" w14:textId="1664D4E9" w:rsidR="00272723" w:rsidRPr="00C214CA" w:rsidRDefault="008076F8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188578202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5E2EB9EF" w14:textId="3548A053" w:rsidR="00272723" w:rsidRPr="00C214CA" w:rsidRDefault="008076F8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70032465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19FF026" w14:textId="3E3B540A" w:rsidR="00272723" w:rsidRPr="00C214CA" w:rsidRDefault="008076F8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36353000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</w:tr>
      <w:tr w:rsidR="008076F8" w14:paraId="29A9D5D6" w14:textId="77777777" w:rsidTr="00DD18C5">
        <w:trPr>
          <w:trHeight w:val="901"/>
        </w:trPr>
        <w:tc>
          <w:tcPr>
            <w:tcW w:w="3539" w:type="dxa"/>
            <w:vAlign w:val="center"/>
          </w:tcPr>
          <w:p w14:paraId="7C57F166" w14:textId="392352AE" w:rsidR="008076F8" w:rsidRPr="00477E70" w:rsidRDefault="008076F8" w:rsidP="008076F8">
            <w:pPr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Home Modifications</w:t>
            </w:r>
          </w:p>
        </w:tc>
        <w:tc>
          <w:tcPr>
            <w:tcW w:w="2977" w:type="dxa"/>
            <w:vAlign w:val="center"/>
          </w:tcPr>
          <w:p w14:paraId="54D4CBEA" w14:textId="77777777" w:rsidR="008076F8" w:rsidRDefault="008076F8" w:rsidP="008076F8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029FC593" w14:textId="77777777" w:rsidR="008076F8" w:rsidRDefault="008076F8" w:rsidP="008076F8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66B4BA7" w14:textId="4F761EBB" w:rsidR="008076F8" w:rsidRDefault="008076F8" w:rsidP="008076F8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159276761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1D4228CE" w14:textId="61DA8E98" w:rsidR="008076F8" w:rsidRDefault="008076F8" w:rsidP="008076F8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82586000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0E2416DE" w14:textId="189D37CF" w:rsidR="008076F8" w:rsidRDefault="008076F8" w:rsidP="008076F8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169310258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198E06B0" w14:textId="6272CAD3" w:rsidR="008076F8" w:rsidRDefault="008076F8" w:rsidP="008076F8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43164150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8A33EB6" w14:textId="68DBFD8E" w:rsidR="008076F8" w:rsidRDefault="008076F8" w:rsidP="008076F8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91975748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</w:tr>
      <w:tr w:rsidR="00272723" w14:paraId="625A57E8" w14:textId="77777777" w:rsidTr="00DD18C5">
        <w:trPr>
          <w:trHeight w:val="901"/>
        </w:trPr>
        <w:tc>
          <w:tcPr>
            <w:tcW w:w="3539" w:type="dxa"/>
            <w:vAlign w:val="center"/>
          </w:tcPr>
          <w:p w14:paraId="4D20C195" w14:textId="77777777" w:rsidR="00272723" w:rsidRPr="00477E70" w:rsidRDefault="00272723" w:rsidP="00477E70">
            <w:pPr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Other:</w:t>
            </w:r>
          </w:p>
          <w:p w14:paraId="2593D1E9" w14:textId="77777777" w:rsidR="00272723" w:rsidRPr="00477E70" w:rsidRDefault="00272723" w:rsidP="00477E70">
            <w:pPr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</w:p>
          <w:p w14:paraId="32E8AABE" w14:textId="53E455B9" w:rsidR="00272723" w:rsidRPr="00477E70" w:rsidRDefault="00272723" w:rsidP="00477E70">
            <w:pPr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</w:p>
          <w:p w14:paraId="278F90D1" w14:textId="6AA7630C" w:rsidR="00272723" w:rsidRPr="00477E70" w:rsidRDefault="00272723" w:rsidP="00477E70">
            <w:pPr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</w:p>
        </w:tc>
        <w:tc>
          <w:tcPr>
            <w:tcW w:w="2977" w:type="dxa"/>
            <w:vAlign w:val="center"/>
          </w:tcPr>
          <w:p w14:paraId="49B36E94" w14:textId="77777777" w:rsidR="00272723" w:rsidRDefault="00272723" w:rsidP="00272723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03A5F6A4" w14:textId="77777777" w:rsidR="00272723" w:rsidRDefault="00272723" w:rsidP="00272723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0F3A103" w14:textId="1EC92E2C" w:rsidR="00272723" w:rsidRDefault="008076F8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158271585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6D74A2BD" w14:textId="26FD170B" w:rsidR="00272723" w:rsidRPr="00C214CA" w:rsidRDefault="008076F8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169899480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2E9424C6" w14:textId="5669B84B" w:rsidR="00272723" w:rsidRPr="00C214CA" w:rsidRDefault="008076F8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110476818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04537A01" w14:textId="30CFF109" w:rsidR="00272723" w:rsidRPr="00C214CA" w:rsidRDefault="008076F8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145547552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17C2313" w14:textId="345EAD4D" w:rsidR="00272723" w:rsidRPr="00C214CA" w:rsidRDefault="008076F8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66624863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</w:tr>
    </w:tbl>
    <w:p w14:paraId="48511F44" w14:textId="77777777" w:rsidR="00F90A8C" w:rsidRPr="008921E7" w:rsidRDefault="00F90A8C" w:rsidP="00572C52">
      <w:pPr>
        <w:spacing w:after="160" w:line="259" w:lineRule="auto"/>
        <w:rPr>
          <w:sz w:val="12"/>
          <w:szCs w:val="12"/>
          <w:u w:val="single"/>
        </w:rPr>
      </w:pP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3649"/>
        <w:gridCol w:w="3649"/>
        <w:gridCol w:w="3649"/>
        <w:gridCol w:w="4357"/>
      </w:tblGrid>
      <w:tr w:rsidR="00F90A8C" w:rsidRPr="0004047F" w14:paraId="0FEC2950" w14:textId="77777777" w:rsidTr="008921E7">
        <w:trPr>
          <w:trHeight w:val="544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5BBA2A0D" w14:textId="77777777" w:rsidR="00F90A8C" w:rsidRDefault="00F90A8C" w:rsidP="008921E7">
            <w:pPr>
              <w:ind w:right="-112"/>
              <w:rPr>
                <w:u w:val="single"/>
              </w:rPr>
            </w:pPr>
            <w:r w:rsidRPr="008921E7">
              <w:rPr>
                <w:rFonts w:ascii="Arial" w:eastAsiaTheme="minorEastAsia" w:hAnsi="Arial" w:cs="Arial"/>
                <w:b/>
                <w:color w:val="652D90"/>
                <w:lang w:eastAsia="ja-JP"/>
              </w:rPr>
              <w:t>Supports to help with my goals</w:t>
            </w:r>
          </w:p>
        </w:tc>
      </w:tr>
      <w:tr w:rsidR="00F90A8C" w:rsidRPr="0004047F" w14:paraId="3E9F51D9" w14:textId="77777777" w:rsidTr="008921E7">
        <w:trPr>
          <w:trHeight w:val="531"/>
        </w:trPr>
        <w:tc>
          <w:tcPr>
            <w:tcW w:w="3649" w:type="dxa"/>
            <w:vAlign w:val="center"/>
          </w:tcPr>
          <w:p w14:paraId="71F9ADD0" w14:textId="77777777" w:rsidR="00F90A8C" w:rsidRPr="008921E7" w:rsidRDefault="00F90A8C" w:rsidP="00E93CFA">
            <w:pPr>
              <w:pStyle w:val="TableHeading"/>
            </w:pPr>
            <w:r w:rsidRPr="00DA10BB">
              <w:rPr>
                <w:sz w:val="24"/>
                <w:szCs w:val="24"/>
              </w:rPr>
              <w:t>My Goals</w:t>
            </w:r>
          </w:p>
        </w:tc>
        <w:tc>
          <w:tcPr>
            <w:tcW w:w="3649" w:type="dxa"/>
            <w:vAlign w:val="center"/>
          </w:tcPr>
          <w:p w14:paraId="128DF6E8" w14:textId="77777777" w:rsidR="00F90A8C" w:rsidRPr="008921E7" w:rsidRDefault="00F90A8C" w:rsidP="00E93CFA">
            <w:pPr>
              <w:pStyle w:val="TableHeading"/>
            </w:pPr>
            <w:r w:rsidRPr="00DA10BB">
              <w:rPr>
                <w:sz w:val="24"/>
                <w:szCs w:val="24"/>
              </w:rPr>
              <w:t>How will I achieve this goal?</w:t>
            </w:r>
          </w:p>
        </w:tc>
        <w:tc>
          <w:tcPr>
            <w:tcW w:w="3649" w:type="dxa"/>
            <w:vAlign w:val="center"/>
          </w:tcPr>
          <w:p w14:paraId="6B45DCF3" w14:textId="77777777" w:rsidR="00F90A8C" w:rsidRPr="008921E7" w:rsidRDefault="00F90A8C" w:rsidP="00E93CFA">
            <w:pPr>
              <w:pStyle w:val="TableHeading"/>
            </w:pPr>
            <w:r w:rsidRPr="00DA10BB">
              <w:rPr>
                <w:sz w:val="24"/>
                <w:szCs w:val="24"/>
              </w:rPr>
              <w:t>What support will I need to support this goal?</w:t>
            </w:r>
          </w:p>
        </w:tc>
        <w:tc>
          <w:tcPr>
            <w:tcW w:w="4357" w:type="dxa"/>
            <w:vAlign w:val="center"/>
          </w:tcPr>
          <w:p w14:paraId="723A38BB" w14:textId="77777777" w:rsidR="00F90A8C" w:rsidRPr="008921E7" w:rsidRDefault="00F90A8C" w:rsidP="00E93CFA">
            <w:pPr>
              <w:pStyle w:val="TableHeading"/>
            </w:pPr>
            <w:r w:rsidRPr="00DA10BB">
              <w:rPr>
                <w:sz w:val="24"/>
                <w:szCs w:val="24"/>
              </w:rPr>
              <w:t>What are the financial costs I need to consider?</w:t>
            </w:r>
          </w:p>
        </w:tc>
      </w:tr>
      <w:tr w:rsidR="00577327" w:rsidRPr="0004047F" w14:paraId="65AD5612" w14:textId="77777777" w:rsidTr="00F90A8C">
        <w:trPr>
          <w:trHeight w:val="773"/>
        </w:trPr>
        <w:tc>
          <w:tcPr>
            <w:tcW w:w="3649" w:type="dxa"/>
            <w:vAlign w:val="center"/>
          </w:tcPr>
          <w:p w14:paraId="0113CBAD" w14:textId="77777777" w:rsidR="00577327" w:rsidRPr="00614985" w:rsidRDefault="00577327" w:rsidP="00577327">
            <w:pPr>
              <w:ind w:right="-112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3649" w:type="dxa"/>
            <w:vAlign w:val="center"/>
          </w:tcPr>
          <w:p w14:paraId="6F795727" w14:textId="77777777" w:rsidR="00577327" w:rsidRPr="00614985" w:rsidRDefault="00577327" w:rsidP="00577327">
            <w:pPr>
              <w:ind w:right="-171"/>
              <w:rPr>
                <w:u w:val="single"/>
              </w:rPr>
            </w:pPr>
          </w:p>
        </w:tc>
        <w:tc>
          <w:tcPr>
            <w:tcW w:w="3649" w:type="dxa"/>
            <w:vAlign w:val="center"/>
          </w:tcPr>
          <w:p w14:paraId="1D1172ED" w14:textId="77777777" w:rsidR="00577327" w:rsidRPr="00614985" w:rsidRDefault="00577327" w:rsidP="00577327">
            <w:pPr>
              <w:ind w:right="-112"/>
              <w:rPr>
                <w:u w:val="single"/>
              </w:rPr>
            </w:pPr>
          </w:p>
        </w:tc>
        <w:tc>
          <w:tcPr>
            <w:tcW w:w="4357" w:type="dxa"/>
            <w:vAlign w:val="center"/>
          </w:tcPr>
          <w:p w14:paraId="4172A193" w14:textId="77777777" w:rsidR="00577327" w:rsidRPr="00614985" w:rsidRDefault="00577327" w:rsidP="00577327">
            <w:pPr>
              <w:ind w:right="-112"/>
              <w:rPr>
                <w:u w:val="single"/>
              </w:rPr>
            </w:pPr>
          </w:p>
        </w:tc>
      </w:tr>
      <w:tr w:rsidR="00577327" w:rsidRPr="0004047F" w14:paraId="48AB3FC0" w14:textId="77777777" w:rsidTr="00F90A8C">
        <w:trPr>
          <w:trHeight w:val="854"/>
        </w:trPr>
        <w:tc>
          <w:tcPr>
            <w:tcW w:w="3649" w:type="dxa"/>
            <w:vAlign w:val="center"/>
          </w:tcPr>
          <w:p w14:paraId="45CBF04B" w14:textId="77777777" w:rsidR="00577327" w:rsidRPr="00614985" w:rsidRDefault="00577327" w:rsidP="00577327">
            <w:pPr>
              <w:ind w:right="-112"/>
              <w:rPr>
                <w:u w:val="single"/>
              </w:rPr>
            </w:pPr>
          </w:p>
        </w:tc>
        <w:tc>
          <w:tcPr>
            <w:tcW w:w="3649" w:type="dxa"/>
            <w:vAlign w:val="center"/>
          </w:tcPr>
          <w:p w14:paraId="3BCE3B79" w14:textId="77777777" w:rsidR="00577327" w:rsidRPr="00614985" w:rsidRDefault="00577327" w:rsidP="00577327">
            <w:pPr>
              <w:ind w:right="-171"/>
              <w:rPr>
                <w:u w:val="single"/>
              </w:rPr>
            </w:pPr>
          </w:p>
        </w:tc>
        <w:tc>
          <w:tcPr>
            <w:tcW w:w="3649" w:type="dxa"/>
            <w:vAlign w:val="center"/>
          </w:tcPr>
          <w:p w14:paraId="71CC5CB5" w14:textId="77777777" w:rsidR="00577327" w:rsidRPr="00614985" w:rsidRDefault="00577327" w:rsidP="00577327">
            <w:pPr>
              <w:ind w:right="-112"/>
              <w:rPr>
                <w:u w:val="single"/>
              </w:rPr>
            </w:pPr>
          </w:p>
        </w:tc>
        <w:tc>
          <w:tcPr>
            <w:tcW w:w="4357" w:type="dxa"/>
            <w:vAlign w:val="center"/>
          </w:tcPr>
          <w:p w14:paraId="480D7E18" w14:textId="77777777" w:rsidR="00577327" w:rsidRPr="00614985" w:rsidRDefault="00577327" w:rsidP="00577327">
            <w:pPr>
              <w:ind w:right="-112"/>
              <w:rPr>
                <w:u w:val="single"/>
              </w:rPr>
            </w:pPr>
          </w:p>
        </w:tc>
      </w:tr>
      <w:tr w:rsidR="00577327" w:rsidRPr="0004047F" w14:paraId="3639D64D" w14:textId="77777777" w:rsidTr="00F90A8C">
        <w:trPr>
          <w:trHeight w:val="856"/>
        </w:trPr>
        <w:tc>
          <w:tcPr>
            <w:tcW w:w="3649" w:type="dxa"/>
            <w:vAlign w:val="center"/>
          </w:tcPr>
          <w:p w14:paraId="6CB98B34" w14:textId="77777777" w:rsidR="00577327" w:rsidRPr="00614985" w:rsidRDefault="00577327" w:rsidP="00577327">
            <w:pPr>
              <w:ind w:right="-112"/>
              <w:rPr>
                <w:u w:val="single"/>
              </w:rPr>
            </w:pPr>
          </w:p>
        </w:tc>
        <w:tc>
          <w:tcPr>
            <w:tcW w:w="3649" w:type="dxa"/>
            <w:vAlign w:val="center"/>
          </w:tcPr>
          <w:p w14:paraId="251E3DA8" w14:textId="77777777" w:rsidR="00577327" w:rsidRPr="00614985" w:rsidRDefault="00577327" w:rsidP="00577327">
            <w:pPr>
              <w:ind w:right="-171"/>
              <w:rPr>
                <w:u w:val="single"/>
              </w:rPr>
            </w:pPr>
          </w:p>
        </w:tc>
        <w:tc>
          <w:tcPr>
            <w:tcW w:w="3649" w:type="dxa"/>
            <w:vAlign w:val="center"/>
          </w:tcPr>
          <w:p w14:paraId="143021F0" w14:textId="77777777" w:rsidR="00577327" w:rsidRPr="00614985" w:rsidRDefault="00577327" w:rsidP="00577327">
            <w:pPr>
              <w:ind w:right="-112"/>
              <w:rPr>
                <w:u w:val="single"/>
              </w:rPr>
            </w:pPr>
          </w:p>
        </w:tc>
        <w:tc>
          <w:tcPr>
            <w:tcW w:w="4357" w:type="dxa"/>
            <w:vAlign w:val="center"/>
          </w:tcPr>
          <w:p w14:paraId="1592A7BE" w14:textId="77777777" w:rsidR="00577327" w:rsidRPr="00614985" w:rsidRDefault="00577327" w:rsidP="00577327">
            <w:pPr>
              <w:ind w:right="-112"/>
              <w:rPr>
                <w:u w:val="single"/>
              </w:rPr>
            </w:pPr>
          </w:p>
        </w:tc>
      </w:tr>
      <w:tr w:rsidR="00F90A8C" w:rsidRPr="0004047F" w14:paraId="03ED3C35" w14:textId="77777777" w:rsidTr="00F90A8C">
        <w:trPr>
          <w:trHeight w:val="856"/>
        </w:trPr>
        <w:tc>
          <w:tcPr>
            <w:tcW w:w="3649" w:type="dxa"/>
            <w:vAlign w:val="center"/>
          </w:tcPr>
          <w:p w14:paraId="296EC85A" w14:textId="77777777" w:rsidR="00F90A8C" w:rsidRPr="00614985" w:rsidRDefault="00F90A8C" w:rsidP="00AD62AB">
            <w:pPr>
              <w:ind w:right="-112"/>
              <w:rPr>
                <w:u w:val="single"/>
              </w:rPr>
            </w:pPr>
          </w:p>
        </w:tc>
        <w:tc>
          <w:tcPr>
            <w:tcW w:w="3649" w:type="dxa"/>
            <w:vAlign w:val="center"/>
          </w:tcPr>
          <w:p w14:paraId="1A08E6DC" w14:textId="77777777" w:rsidR="00F90A8C" w:rsidRPr="00614985" w:rsidRDefault="00F90A8C" w:rsidP="00AD62AB">
            <w:pPr>
              <w:ind w:right="-171"/>
              <w:rPr>
                <w:u w:val="single"/>
              </w:rPr>
            </w:pPr>
          </w:p>
        </w:tc>
        <w:tc>
          <w:tcPr>
            <w:tcW w:w="3649" w:type="dxa"/>
            <w:vAlign w:val="center"/>
          </w:tcPr>
          <w:p w14:paraId="628D484E" w14:textId="77777777" w:rsidR="00F90A8C" w:rsidRPr="00614985" w:rsidRDefault="00F90A8C" w:rsidP="00AD62AB">
            <w:pPr>
              <w:ind w:right="-112"/>
              <w:rPr>
                <w:u w:val="single"/>
              </w:rPr>
            </w:pPr>
          </w:p>
        </w:tc>
        <w:tc>
          <w:tcPr>
            <w:tcW w:w="4357" w:type="dxa"/>
            <w:vAlign w:val="center"/>
          </w:tcPr>
          <w:p w14:paraId="611BD5FD" w14:textId="77777777" w:rsidR="00F90A8C" w:rsidRPr="00614985" w:rsidRDefault="00F90A8C" w:rsidP="00AD62AB">
            <w:pPr>
              <w:ind w:right="-112"/>
              <w:rPr>
                <w:u w:val="single"/>
              </w:rPr>
            </w:pPr>
          </w:p>
        </w:tc>
      </w:tr>
    </w:tbl>
    <w:p w14:paraId="4ABF97F4" w14:textId="77777777" w:rsidR="002C7A64" w:rsidRDefault="002C7A64" w:rsidP="00572C52">
      <w:pPr>
        <w:spacing w:after="160" w:line="259" w:lineRule="auto"/>
        <w:rPr>
          <w:rFonts w:eastAsia="Arial"/>
          <w:color w:val="000000"/>
        </w:rPr>
        <w:sectPr w:rsidR="002C7A64" w:rsidSect="002C7A64">
          <w:headerReference w:type="default" r:id="rId10"/>
          <w:footerReference w:type="first" r:id="rId11"/>
          <w:pgSz w:w="16840" w:h="11900" w:orient="landscape"/>
          <w:pgMar w:top="1134" w:right="1134" w:bottom="1134" w:left="1134" w:header="709" w:footer="709" w:gutter="0"/>
          <w:cols w:space="720"/>
          <w:titlePg/>
          <w:docGrid w:linePitch="326"/>
        </w:sectPr>
      </w:pPr>
    </w:p>
    <w:p w14:paraId="04CAEE4D" w14:textId="14E4543F" w:rsidR="00272723" w:rsidRDefault="002C7A64" w:rsidP="00572C52">
      <w:pPr>
        <w:spacing w:after="160" w:line="259" w:lineRule="auto"/>
        <w:rPr>
          <w:rFonts w:eastAsia="Arial"/>
          <w:color w:val="000000"/>
        </w:rPr>
      </w:pPr>
      <w:r w:rsidRPr="00425B2C">
        <w:rPr>
          <w:rFonts w:ascii="Arial" w:eastAsia="STKaiti" w:hAnsi="Arial" w:cs="Tahoma"/>
          <w:noProof/>
          <w:color w:val="53565A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809EB3" wp14:editId="0A2CE079">
                <wp:simplePos x="0" y="0"/>
                <wp:positionH relativeFrom="margin">
                  <wp:posOffset>2101850</wp:posOffset>
                </wp:positionH>
                <wp:positionV relativeFrom="paragraph">
                  <wp:posOffset>5848350</wp:posOffset>
                </wp:positionV>
                <wp:extent cx="5050800" cy="3749040"/>
                <wp:effectExtent l="0" t="0" r="0" b="381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0800" cy="374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E0AB2D" w14:textId="77777777" w:rsidR="002C7A64" w:rsidRPr="008F0640" w:rsidRDefault="002C7A64" w:rsidP="002C7A64">
                            <w:pPr>
                              <w:pStyle w:val="SubHeading"/>
                              <w:rPr>
                                <w:rFonts w:cs="Arial"/>
                                <w:color w:val="250963"/>
                                <w:sz w:val="40"/>
                              </w:rPr>
                            </w:pPr>
                            <w:r w:rsidRPr="008F0640">
                              <w:rPr>
                                <w:rFonts w:cs="Arial"/>
                                <w:color w:val="250963"/>
                                <w:sz w:val="40"/>
                              </w:rPr>
                              <w:t>For further information, please contact:</w:t>
                            </w:r>
                          </w:p>
                          <w:p w14:paraId="2813B6D0" w14:textId="77777777" w:rsidR="002C7A64" w:rsidRPr="008F0640" w:rsidRDefault="002C7A64" w:rsidP="002C7A64">
                            <w:pPr>
                              <w:pStyle w:val="SubHeading"/>
                              <w:rPr>
                                <w:rFonts w:cs="Arial"/>
                                <w:color w:val="250963"/>
                                <w:sz w:val="40"/>
                              </w:rPr>
                            </w:pPr>
                          </w:p>
                          <w:p w14:paraId="17591EC2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Associate Professor Libby Callaway</w:t>
                            </w:r>
                          </w:p>
                          <w:p w14:paraId="50FDC01B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T: +61 421 356 359</w:t>
                            </w:r>
                          </w:p>
                          <w:p w14:paraId="31BFBE86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E: libby.callaway@monash.edu</w:t>
                            </w:r>
                          </w:p>
                          <w:p w14:paraId="23FCF80B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</w:p>
                          <w:p w14:paraId="3AC47DE9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</w:p>
                          <w:p w14:paraId="1F1F2B2A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</w:p>
                          <w:p w14:paraId="09C7A3BB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</w:p>
                          <w:p w14:paraId="4AE0FC9F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School of Primary and Allied Health Care</w:t>
                            </w:r>
                          </w:p>
                          <w:p w14:paraId="344848BD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Rehabilitation Ageing and Independent Living Research Centre</w:t>
                            </w:r>
                          </w:p>
                          <w:p w14:paraId="541B407E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Faculty of Medicine, Nursing and Health Sciences</w:t>
                            </w:r>
                          </w:p>
                          <w:p w14:paraId="348606B4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Monash University, Peninsula Campus</w:t>
                            </w:r>
                          </w:p>
                          <w:p w14:paraId="14BBF492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47-49 Moorooduc Hwy</w:t>
                            </w:r>
                          </w:p>
                          <w:p w14:paraId="09A23BF7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Frankston VIC 3199</w:t>
                            </w:r>
                          </w:p>
                          <w:p w14:paraId="2FE32BAD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</w:p>
                          <w:p w14:paraId="390F677C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</w:p>
                          <w:p w14:paraId="1F01DF82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</w:p>
                          <w:p w14:paraId="25E84170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250963"/>
                                <w:lang w:val="en-GB" w:eastAsia="ja-JP"/>
                              </w:rPr>
                              <w:t>monash.edu.au</w:t>
                            </w:r>
                          </w:p>
                          <w:p w14:paraId="5A233CE7" w14:textId="77777777" w:rsidR="002C7A64" w:rsidRDefault="002C7A64" w:rsidP="002C7A64">
                            <w:pPr>
                              <w:pStyle w:val="SubHead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09EB3" id="Text Box 17" o:spid="_x0000_s1028" type="#_x0000_t202" style="position:absolute;margin-left:165.5pt;margin-top:460.5pt;width:397.7pt;height:295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" filled="f" stroked="f" strokeweight=".5pt">
                <v:textbox>
                  <w:txbxContent>
                    <w:p w14:paraId="4AE0AB2D" w14:textId="77777777" w:rsidR="002C7A64" w:rsidRPr="008F0640" w:rsidRDefault="002C7A64" w:rsidP="002C7A64">
                      <w:pPr>
                        <w:pStyle w:val="SubHeading"/>
                        <w:rPr>
                          <w:rFonts w:cs="Arial"/>
                          <w:color w:val="250963"/>
                          <w:sz w:val="40"/>
                        </w:rPr>
                      </w:pPr>
                      <w:r w:rsidRPr="008F0640">
                        <w:rPr>
                          <w:rFonts w:cs="Arial"/>
                          <w:color w:val="250963"/>
                          <w:sz w:val="40"/>
                        </w:rPr>
                        <w:t>For further information, please contact:</w:t>
                      </w:r>
                    </w:p>
                    <w:p w14:paraId="2813B6D0" w14:textId="77777777" w:rsidR="002C7A64" w:rsidRPr="008F0640" w:rsidRDefault="002C7A64" w:rsidP="002C7A64">
                      <w:pPr>
                        <w:pStyle w:val="SubHeading"/>
                        <w:rPr>
                          <w:rFonts w:cs="Arial"/>
                          <w:color w:val="250963"/>
                          <w:sz w:val="40"/>
                        </w:rPr>
                      </w:pPr>
                    </w:p>
                    <w:p w14:paraId="17591EC2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Associate Professor Libby Callaway</w:t>
                      </w:r>
                    </w:p>
                    <w:p w14:paraId="50FDC01B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T: +61 421 356 359</w:t>
                      </w:r>
                    </w:p>
                    <w:p w14:paraId="31BFBE86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E: libby.callaway@monash.edu</w:t>
                      </w:r>
                    </w:p>
                    <w:p w14:paraId="23FCF80B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</w:p>
                    <w:p w14:paraId="3AC47DE9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</w:p>
                    <w:p w14:paraId="1F1F2B2A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</w:p>
                    <w:p w14:paraId="09C7A3BB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</w:p>
                    <w:p w14:paraId="4AE0FC9F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School of Primary and Allied Health Care</w:t>
                      </w:r>
                    </w:p>
                    <w:p w14:paraId="344848BD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Rehabilitation Ageing and Independent Living Research Centre</w:t>
                      </w:r>
                    </w:p>
                    <w:p w14:paraId="541B407E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Faculty of Medicine, Nursing and Health Sciences</w:t>
                      </w:r>
                    </w:p>
                    <w:p w14:paraId="348606B4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Monash University, Peninsula Campus</w:t>
                      </w:r>
                    </w:p>
                    <w:p w14:paraId="14BBF492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47-49 Moorooduc Hwy</w:t>
                      </w:r>
                    </w:p>
                    <w:p w14:paraId="09A23BF7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Frankston VIC 3199</w:t>
                      </w:r>
                    </w:p>
                    <w:p w14:paraId="2FE32BAD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</w:p>
                    <w:p w14:paraId="390F677C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</w:p>
                    <w:p w14:paraId="1F01DF82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</w:p>
                    <w:p w14:paraId="25E84170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b/>
                          <w:bCs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b/>
                          <w:bCs/>
                          <w:color w:val="250963"/>
                          <w:lang w:val="en-GB" w:eastAsia="ja-JP"/>
                        </w:rPr>
                        <w:t>monash.edu.au</w:t>
                      </w:r>
                    </w:p>
                    <w:p w14:paraId="5A233CE7" w14:textId="77777777" w:rsidR="002C7A64" w:rsidRDefault="002C7A64" w:rsidP="002C7A64">
                      <w:pPr>
                        <w:pStyle w:val="SubHead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5AE51978" wp14:editId="5388F5B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310" cy="10685780"/>
            <wp:effectExtent l="0" t="0" r="2540" b="1270"/>
            <wp:wrapNone/>
            <wp:docPr id="1195497626" name="Picture 13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497626" name="Picture 13" descr="A screen shot of a compute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2723" w:rsidSect="002C7A64">
      <w:headerReference w:type="first" r:id="rId12"/>
      <w:footerReference w:type="first" r:id="rId13"/>
      <w:pgSz w:w="11900" w:h="16840"/>
      <w:pgMar w:top="1134" w:right="1134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C48ED" w14:textId="77777777" w:rsidR="00477E70" w:rsidRDefault="00477E70" w:rsidP="00477E70">
      <w:r>
        <w:separator/>
      </w:r>
    </w:p>
  </w:endnote>
  <w:endnote w:type="continuationSeparator" w:id="0">
    <w:p w14:paraId="2A82BF5F" w14:textId="77777777" w:rsidR="00477E70" w:rsidRDefault="00477E70" w:rsidP="00477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796497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544642987"/>
          <w:docPartObj>
            <w:docPartGallery w:val="Page Numbers (Bottom of Page)"/>
            <w:docPartUnique/>
          </w:docPartObj>
        </w:sdtPr>
        <w:sdtEndPr/>
        <w:sdtContent>
          <w:p w14:paraId="4CA506A1" w14:textId="1EBDE230" w:rsidR="00477E70" w:rsidRPr="00477E70" w:rsidRDefault="00477E70" w:rsidP="00477E70">
            <w:pPr>
              <w:pStyle w:val="Footer"/>
              <w:jc w:val="right"/>
              <w:rPr>
                <w:sz w:val="20"/>
                <w:szCs w:val="20"/>
              </w:rPr>
            </w:pPr>
            <w:r w:rsidRPr="00D14895">
              <w:rPr>
                <w:sz w:val="20"/>
                <w:szCs w:val="20"/>
              </w:rPr>
              <w:t xml:space="preserve">Page | </w:t>
            </w:r>
            <w:r w:rsidRPr="00D14895">
              <w:rPr>
                <w:sz w:val="20"/>
                <w:szCs w:val="20"/>
              </w:rPr>
              <w:fldChar w:fldCharType="begin"/>
            </w:r>
            <w:r w:rsidRPr="00D14895">
              <w:rPr>
                <w:sz w:val="20"/>
                <w:szCs w:val="20"/>
              </w:rPr>
              <w:instrText xml:space="preserve"> PAGE   \* MERGEFORMAT </w:instrText>
            </w:r>
            <w:r w:rsidRPr="00D1489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5</w:t>
            </w:r>
            <w:r w:rsidRPr="00D14895">
              <w:rPr>
                <w:sz w:val="20"/>
                <w:szCs w:val="20"/>
              </w:rPr>
              <w:fldChar w:fldCharType="end"/>
            </w:r>
            <w:r w:rsidRPr="00D14895">
              <w:rPr>
                <w:sz w:val="20"/>
                <w:szCs w:val="20"/>
              </w:rPr>
              <w:t xml:space="preserve"> 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387489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1387924823"/>
          <w:docPartObj>
            <w:docPartGallery w:val="Page Numbers (Bottom of Page)"/>
            <w:docPartUnique/>
          </w:docPartObj>
        </w:sdtPr>
        <w:sdtEndPr/>
        <w:sdtContent>
          <w:p w14:paraId="6104D77C" w14:textId="193FDA97" w:rsidR="002C7A64" w:rsidRPr="002C7A64" w:rsidRDefault="002C7A64" w:rsidP="002C7A64">
            <w:pPr>
              <w:pStyle w:val="Footer"/>
              <w:jc w:val="right"/>
              <w:rPr>
                <w:sz w:val="20"/>
                <w:szCs w:val="20"/>
              </w:rPr>
            </w:pPr>
            <w:r w:rsidRPr="00D14895">
              <w:rPr>
                <w:sz w:val="20"/>
                <w:szCs w:val="20"/>
              </w:rPr>
              <w:t xml:space="preserve">Page | </w:t>
            </w:r>
            <w:r w:rsidRPr="00D14895">
              <w:rPr>
                <w:sz w:val="20"/>
                <w:szCs w:val="20"/>
              </w:rPr>
              <w:fldChar w:fldCharType="begin"/>
            </w:r>
            <w:r w:rsidRPr="00D14895">
              <w:rPr>
                <w:sz w:val="20"/>
                <w:szCs w:val="20"/>
              </w:rPr>
              <w:instrText xml:space="preserve"> PAGE   \* MERGEFORMAT </w:instrText>
            </w:r>
            <w:r w:rsidRPr="00D1489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1</w:t>
            </w:r>
            <w:r w:rsidRPr="00D14895">
              <w:rPr>
                <w:sz w:val="20"/>
                <w:szCs w:val="20"/>
              </w:rPr>
              <w:fldChar w:fldCharType="end"/>
            </w:r>
            <w:r w:rsidRPr="00D14895">
              <w:rPr>
                <w:sz w:val="20"/>
                <w:szCs w:val="20"/>
              </w:rPr>
              <w:t xml:space="preserve"> 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786C4" w14:textId="29BF73C4" w:rsidR="002C7A64" w:rsidRPr="002C7A64" w:rsidRDefault="002C7A64" w:rsidP="002C7A64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C3F87" w14:textId="77777777" w:rsidR="00477E70" w:rsidRDefault="00477E70" w:rsidP="00477E70">
      <w:r>
        <w:separator/>
      </w:r>
    </w:p>
  </w:footnote>
  <w:footnote w:type="continuationSeparator" w:id="0">
    <w:p w14:paraId="34BDA20A" w14:textId="77777777" w:rsidR="00477E70" w:rsidRDefault="00477E70" w:rsidP="00477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79CCA" w14:textId="5632F56C" w:rsidR="002C7A64" w:rsidRDefault="002C7A64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BFE1143" wp14:editId="7AFD3D01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1734165" cy="390525"/>
          <wp:effectExtent l="0" t="0" r="635" b="9525"/>
          <wp:wrapTopAndBottom/>
          <wp:docPr id="1510772480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772480" name="Picture 15107724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16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2509F" w14:textId="77777777" w:rsidR="002C7A64" w:rsidRDefault="002C7A64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77BC672" wp14:editId="3278BF5C">
          <wp:simplePos x="0" y="0"/>
          <wp:positionH relativeFrom="column">
            <wp:posOffset>-800100</wp:posOffset>
          </wp:positionH>
          <wp:positionV relativeFrom="paragraph">
            <wp:posOffset>-450215</wp:posOffset>
          </wp:positionV>
          <wp:extent cx="11734165" cy="390525"/>
          <wp:effectExtent l="0" t="0" r="635" b="3175"/>
          <wp:wrapTopAndBottom/>
          <wp:docPr id="1136111737" name="Picture 1136111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772480" name="Picture 15107724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16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26BC" w14:textId="41020AB7" w:rsidR="002C7A64" w:rsidRDefault="002C7A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6A53"/>
    <w:multiLevelType w:val="hybridMultilevel"/>
    <w:tmpl w:val="5A8057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B26"/>
    <w:multiLevelType w:val="hybridMultilevel"/>
    <w:tmpl w:val="F544E770"/>
    <w:lvl w:ilvl="0" w:tplc="677EC2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0D2D37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6702A8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4D09CF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3206E8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FA1804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F83377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467722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F6005A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367F71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771120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867DE7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6E6E22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896B85"/>
    <w:multiLevelType w:val="hybridMultilevel"/>
    <w:tmpl w:val="59161F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F2DA7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F23150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1857DD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8C655D"/>
    <w:multiLevelType w:val="hybridMultilevel"/>
    <w:tmpl w:val="B91623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B0209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0729E2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347964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666EA9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785060">
    <w:abstractNumId w:val="14"/>
  </w:num>
  <w:num w:numId="2" w16cid:durableId="1329753025">
    <w:abstractNumId w:val="1"/>
  </w:num>
  <w:num w:numId="3" w16cid:durableId="1802726956">
    <w:abstractNumId w:val="5"/>
  </w:num>
  <w:num w:numId="4" w16cid:durableId="1668433927">
    <w:abstractNumId w:val="15"/>
  </w:num>
  <w:num w:numId="5" w16cid:durableId="818694468">
    <w:abstractNumId w:val="3"/>
  </w:num>
  <w:num w:numId="6" w16cid:durableId="2104105872">
    <w:abstractNumId w:val="9"/>
  </w:num>
  <w:num w:numId="7" w16cid:durableId="574895654">
    <w:abstractNumId w:val="8"/>
  </w:num>
  <w:num w:numId="8" w16cid:durableId="1839954447">
    <w:abstractNumId w:val="13"/>
  </w:num>
  <w:num w:numId="9" w16cid:durableId="1556046870">
    <w:abstractNumId w:val="19"/>
  </w:num>
  <w:num w:numId="10" w16cid:durableId="767624657">
    <w:abstractNumId w:val="11"/>
  </w:num>
  <w:num w:numId="11" w16cid:durableId="185143432">
    <w:abstractNumId w:val="22"/>
  </w:num>
  <w:num w:numId="12" w16cid:durableId="739207446">
    <w:abstractNumId w:val="12"/>
  </w:num>
  <w:num w:numId="13" w16cid:durableId="625937064">
    <w:abstractNumId w:val="6"/>
  </w:num>
  <w:num w:numId="14" w16cid:durableId="1872566542">
    <w:abstractNumId w:val="10"/>
  </w:num>
  <w:num w:numId="15" w16cid:durableId="1925869542">
    <w:abstractNumId w:val="16"/>
  </w:num>
  <w:num w:numId="16" w16cid:durableId="905335765">
    <w:abstractNumId w:val="4"/>
  </w:num>
  <w:num w:numId="17" w16cid:durableId="1116565089">
    <w:abstractNumId w:val="21"/>
  </w:num>
  <w:num w:numId="18" w16cid:durableId="1587229024">
    <w:abstractNumId w:val="20"/>
  </w:num>
  <w:num w:numId="19" w16cid:durableId="330370826">
    <w:abstractNumId w:val="7"/>
  </w:num>
  <w:num w:numId="20" w16cid:durableId="1872523712">
    <w:abstractNumId w:val="2"/>
  </w:num>
  <w:num w:numId="21" w16cid:durableId="1130395218">
    <w:abstractNumId w:val="17"/>
  </w:num>
  <w:num w:numId="22" w16cid:durableId="1813326580">
    <w:abstractNumId w:val="0"/>
  </w:num>
  <w:num w:numId="23" w16cid:durableId="18177173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A3"/>
    <w:rsid w:val="000312B9"/>
    <w:rsid w:val="0004047F"/>
    <w:rsid w:val="00047361"/>
    <w:rsid w:val="001057BD"/>
    <w:rsid w:val="00110C11"/>
    <w:rsid w:val="00126B5C"/>
    <w:rsid w:val="001444E5"/>
    <w:rsid w:val="00172F97"/>
    <w:rsid w:val="00193B9E"/>
    <w:rsid w:val="00196BA8"/>
    <w:rsid w:val="001B1D89"/>
    <w:rsid w:val="001C775D"/>
    <w:rsid w:val="00221B73"/>
    <w:rsid w:val="00251E09"/>
    <w:rsid w:val="002559BA"/>
    <w:rsid w:val="002565D8"/>
    <w:rsid w:val="00272723"/>
    <w:rsid w:val="002740DC"/>
    <w:rsid w:val="002957AE"/>
    <w:rsid w:val="00295CF5"/>
    <w:rsid w:val="002A0F44"/>
    <w:rsid w:val="002C7A64"/>
    <w:rsid w:val="002F5FFE"/>
    <w:rsid w:val="002F6845"/>
    <w:rsid w:val="0030013A"/>
    <w:rsid w:val="003135BC"/>
    <w:rsid w:val="0031487E"/>
    <w:rsid w:val="00344E72"/>
    <w:rsid w:val="003A3C3E"/>
    <w:rsid w:val="003C2F8C"/>
    <w:rsid w:val="003D5EEC"/>
    <w:rsid w:val="003D6B96"/>
    <w:rsid w:val="004046F0"/>
    <w:rsid w:val="004250AF"/>
    <w:rsid w:val="00426F0B"/>
    <w:rsid w:val="00451195"/>
    <w:rsid w:val="00477E70"/>
    <w:rsid w:val="00514FE8"/>
    <w:rsid w:val="005604A6"/>
    <w:rsid w:val="00572A79"/>
    <w:rsid w:val="00572C52"/>
    <w:rsid w:val="00577327"/>
    <w:rsid w:val="005B1E43"/>
    <w:rsid w:val="005B2C54"/>
    <w:rsid w:val="00614985"/>
    <w:rsid w:val="00653447"/>
    <w:rsid w:val="0065725C"/>
    <w:rsid w:val="006C61CF"/>
    <w:rsid w:val="00794AE6"/>
    <w:rsid w:val="007E6AB4"/>
    <w:rsid w:val="0080164D"/>
    <w:rsid w:val="008076F8"/>
    <w:rsid w:val="00810596"/>
    <w:rsid w:val="008921E7"/>
    <w:rsid w:val="008932FA"/>
    <w:rsid w:val="008A0DBA"/>
    <w:rsid w:val="008B4C2D"/>
    <w:rsid w:val="008F4978"/>
    <w:rsid w:val="00904E6F"/>
    <w:rsid w:val="00957DB1"/>
    <w:rsid w:val="00A218F4"/>
    <w:rsid w:val="00A65FDF"/>
    <w:rsid w:val="00AE6438"/>
    <w:rsid w:val="00B520A8"/>
    <w:rsid w:val="00B76B4F"/>
    <w:rsid w:val="00C01B0A"/>
    <w:rsid w:val="00C11AF4"/>
    <w:rsid w:val="00C5027A"/>
    <w:rsid w:val="00D413C0"/>
    <w:rsid w:val="00D46CFA"/>
    <w:rsid w:val="00D8283B"/>
    <w:rsid w:val="00DA10BB"/>
    <w:rsid w:val="00DB58B2"/>
    <w:rsid w:val="00DD18C5"/>
    <w:rsid w:val="00E41C38"/>
    <w:rsid w:val="00E93CFA"/>
    <w:rsid w:val="00EA267D"/>
    <w:rsid w:val="00EF04FB"/>
    <w:rsid w:val="00EF5B70"/>
    <w:rsid w:val="00F2203F"/>
    <w:rsid w:val="00F76BC9"/>
    <w:rsid w:val="00F83F44"/>
    <w:rsid w:val="00F90A8C"/>
    <w:rsid w:val="00FB55A0"/>
    <w:rsid w:val="00FB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7494C6"/>
  <w15:chartTrackingRefBased/>
  <w15:docId w15:val="{16A42CA4-D41D-48B6-8E26-A8E8C272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CA3"/>
    <w:pPr>
      <w:spacing w:after="0" w:line="240" w:lineRule="auto"/>
    </w:pPr>
    <w:rPr>
      <w:rFonts w:ascii="Calibri" w:eastAsia="Calibri" w:hAnsi="Calibri" w:cs="Calibri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B6CA3"/>
    <w:pPr>
      <w:ind w:left="720"/>
      <w:contextualSpacing/>
    </w:pPr>
  </w:style>
  <w:style w:type="table" w:styleId="TableGrid">
    <w:name w:val="Table Grid"/>
    <w:basedOn w:val="TableNormal"/>
    <w:uiPriority w:val="39"/>
    <w:rsid w:val="00FB6CA3"/>
    <w:pPr>
      <w:spacing w:after="0" w:line="240" w:lineRule="auto"/>
    </w:pPr>
    <w:rPr>
      <w:rFonts w:ascii="Calibri" w:eastAsia="Calibri" w:hAnsi="Calibri" w:cs="Calibri"/>
      <w:sz w:val="24"/>
      <w:szCs w:val="24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parts">
    <w:name w:val="question parts"/>
    <w:basedOn w:val="BodyText"/>
    <w:rsid w:val="002F6845"/>
    <w:pPr>
      <w:autoSpaceDE w:val="0"/>
      <w:autoSpaceDN w:val="0"/>
      <w:spacing w:after="0"/>
    </w:pPr>
    <w:rPr>
      <w:rFonts w:ascii="Helvetica" w:eastAsia="Times New Roman" w:hAnsi="Helvetica" w:cs="Times New Roman"/>
      <w:b/>
      <w:sz w:val="22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F68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6845"/>
    <w:rPr>
      <w:rFonts w:ascii="Calibri" w:eastAsia="Calibri" w:hAnsi="Calibri" w:cs="Calibri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477E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E70"/>
    <w:rPr>
      <w:rFonts w:ascii="Calibri" w:eastAsia="Calibri" w:hAnsi="Calibri" w:cs="Calibri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77E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E70"/>
    <w:rPr>
      <w:rFonts w:ascii="Calibri" w:eastAsia="Calibri" w:hAnsi="Calibri" w:cs="Calibri"/>
      <w:sz w:val="24"/>
      <w:szCs w:val="24"/>
      <w:lang w:eastAsia="en-AU"/>
    </w:rPr>
  </w:style>
  <w:style w:type="paragraph" w:customStyle="1" w:styleId="TableHeading">
    <w:name w:val="Table Heading"/>
    <w:basedOn w:val="Normal"/>
    <w:autoRedefine/>
    <w:qFormat/>
    <w:rsid w:val="00E93CFA"/>
    <w:pPr>
      <w:spacing w:before="120" w:line="360" w:lineRule="auto"/>
    </w:pPr>
    <w:rPr>
      <w:rFonts w:ascii="Arial" w:eastAsiaTheme="minorEastAsia" w:hAnsi="Arial" w:cs="Arial"/>
      <w:b/>
      <w:color w:val="652D90"/>
      <w:sz w:val="20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2C7A6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C7A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</w:rPr>
  </w:style>
  <w:style w:type="paragraph" w:customStyle="1" w:styleId="SubHeading">
    <w:name w:val="Sub Heading"/>
    <w:basedOn w:val="Title"/>
    <w:link w:val="SubHeadingChar"/>
    <w:qFormat/>
    <w:rsid w:val="002C7A64"/>
    <w:rPr>
      <w:rFonts w:ascii="Arial" w:hAnsi="Arial"/>
      <w:color w:val="F5F5F5"/>
      <w:sz w:val="48"/>
      <w:szCs w:val="72"/>
      <w:lang w:val="en-GB" w:eastAsia="ja-JP"/>
    </w:rPr>
  </w:style>
  <w:style w:type="character" w:customStyle="1" w:styleId="SubHeadingChar">
    <w:name w:val="Sub Heading Char"/>
    <w:basedOn w:val="TitleChar"/>
    <w:link w:val="SubHeading"/>
    <w:rsid w:val="002C7A64"/>
    <w:rPr>
      <w:rFonts w:ascii="Arial" w:eastAsiaTheme="majorEastAsia" w:hAnsi="Arial" w:cstheme="majorBidi"/>
      <w:color w:val="F5F5F5"/>
      <w:spacing w:val="-10"/>
      <w:kern w:val="28"/>
      <w:sz w:val="48"/>
      <w:szCs w:val="72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4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 Bould</dc:creator>
  <cp:keywords/>
  <dc:description/>
  <cp:lastModifiedBy>Em Bould</cp:lastModifiedBy>
  <cp:revision>28</cp:revision>
  <dcterms:created xsi:type="dcterms:W3CDTF">2023-08-28T04:33:00Z</dcterms:created>
  <dcterms:modified xsi:type="dcterms:W3CDTF">2023-10-26T05:31:00Z</dcterms:modified>
</cp:coreProperties>
</file>